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1926DD" w:rsidRPr="0072483C" w14:paraId="30C95742" w14:textId="77777777" w:rsidTr="00B63CB2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722C5FB5" w14:textId="0BA5E2D3" w:rsidR="001926DD" w:rsidRDefault="001926DD" w:rsidP="00B63CB2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75FB6FB9" w14:textId="77777777" w:rsidR="00B63CB2" w:rsidRPr="00B63CB2" w:rsidRDefault="00B63CB2" w:rsidP="00B63CB2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8"/>
                <w:szCs w:val="8"/>
                <w:lang w:eastAsia="zh-CN"/>
              </w:rPr>
            </w:pPr>
          </w:p>
          <w:p w14:paraId="1BEEFEC0" w14:textId="03EE9E3F" w:rsidR="00B63CB2" w:rsidRPr="00B63CB2" w:rsidRDefault="001926DD" w:rsidP="00B63C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CB2">
              <w:rPr>
                <w:rFonts w:ascii="Times New Roman" w:eastAsia="Simsun (Founder Extended)" w:hAnsi="Times New Roman"/>
                <w:b/>
                <w:lang w:eastAsia="zh-CN"/>
              </w:rPr>
              <w:t xml:space="preserve">SUDJELOVANJA U SAVJETOVANJU O </w:t>
            </w:r>
            <w:r w:rsidR="00B63CB2" w:rsidRPr="00B63CB2">
              <w:rPr>
                <w:rFonts w:ascii="Times New Roman" w:hAnsi="Times New Roman"/>
                <w:b/>
              </w:rPr>
              <w:t xml:space="preserve"> </w:t>
            </w:r>
            <w:r w:rsidR="00B63CB2" w:rsidRPr="00B63CB2">
              <w:rPr>
                <w:rFonts w:ascii="Times New Roman" w:hAnsi="Times New Roman"/>
                <w:b/>
              </w:rPr>
              <w:t>PRIJEDLOG</w:t>
            </w:r>
            <w:r w:rsidR="00B63CB2" w:rsidRPr="00B63CB2">
              <w:rPr>
                <w:rFonts w:ascii="Times New Roman" w:hAnsi="Times New Roman"/>
                <w:b/>
              </w:rPr>
              <w:t>U</w:t>
            </w:r>
            <w:r w:rsidR="00B63CB2" w:rsidRPr="00B63CB2">
              <w:rPr>
                <w:rFonts w:ascii="Times New Roman" w:hAnsi="Times New Roman"/>
                <w:b/>
              </w:rPr>
              <w:t xml:space="preserve"> ODLUKE AGROTEHNIČKIM MJERAMA I MJERAMA ZA UREĐIVANJE I ODRŽAVANJE POLJOPRIVREDNIH RUDINA NA PODRUČJU OPĆINE FUŽINE</w:t>
            </w:r>
          </w:p>
          <w:p w14:paraId="2B608489" w14:textId="2A8DC5EE" w:rsidR="001926DD" w:rsidRPr="0072483C" w:rsidRDefault="001926DD" w:rsidP="00B63CB2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62DFA7E0" w14:textId="77777777" w:rsidTr="00B63CB2">
        <w:trPr>
          <w:trHeight w:val="1222"/>
        </w:trPr>
        <w:tc>
          <w:tcPr>
            <w:tcW w:w="2973" w:type="dxa"/>
            <w:vAlign w:val="center"/>
          </w:tcPr>
          <w:p w14:paraId="37255080" w14:textId="014F36B1" w:rsidR="001926DD" w:rsidRPr="0072483C" w:rsidRDefault="001926DD" w:rsidP="004D5DD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</w:t>
            </w:r>
            <w:r w:rsidR="004D5DD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prijedloga općeg akta/dokumenta za koji se provodi savjetovanje</w:t>
            </w:r>
          </w:p>
        </w:tc>
        <w:tc>
          <w:tcPr>
            <w:tcW w:w="6328" w:type="dxa"/>
            <w:gridSpan w:val="2"/>
            <w:vAlign w:val="center"/>
          </w:tcPr>
          <w:p w14:paraId="6770865E" w14:textId="346E9155" w:rsidR="00895EF3" w:rsidRPr="00B63CB2" w:rsidRDefault="00B63CB2" w:rsidP="00B63C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0C3C">
              <w:rPr>
                <w:rFonts w:ascii="Times New Roman" w:hAnsi="Times New Roman"/>
                <w:b/>
              </w:rPr>
              <w:t>PRIJEDLOG ODLUKE AGROTEHNIČKIM MJERAMA I MJERAMA ZA UREĐIVANJE I ODRŽAVANJE POLJOPRIVREDNIH RUDINA NA PODRUČJU OPĆINE FUŽINE</w:t>
            </w:r>
          </w:p>
        </w:tc>
      </w:tr>
      <w:tr w:rsidR="001926DD" w:rsidRPr="0072483C" w14:paraId="55111FF7" w14:textId="77777777" w:rsidTr="00B63CB2">
        <w:trPr>
          <w:trHeight w:val="1054"/>
        </w:trPr>
        <w:tc>
          <w:tcPr>
            <w:tcW w:w="2973" w:type="dxa"/>
            <w:vAlign w:val="center"/>
          </w:tcPr>
          <w:p w14:paraId="39383383" w14:textId="3475673A" w:rsidR="001926DD" w:rsidRPr="0072483C" w:rsidRDefault="004D5DDC" w:rsidP="00B63CB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Nositelj izrade akta</w:t>
            </w:r>
          </w:p>
        </w:tc>
        <w:tc>
          <w:tcPr>
            <w:tcW w:w="6328" w:type="dxa"/>
            <w:gridSpan w:val="2"/>
          </w:tcPr>
          <w:p w14:paraId="3ED9544F" w14:textId="77777777" w:rsidR="00895EF3" w:rsidRPr="0072483C" w:rsidRDefault="00895EF3" w:rsidP="0072483C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328421F5" w14:textId="77777777" w:rsidR="001926DD" w:rsidRPr="0072483C" w:rsidRDefault="001926DD" w:rsidP="008D7551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121783E1" w14:textId="77777777" w:rsidR="001926DD" w:rsidRPr="0072483C" w:rsidRDefault="001926DD" w:rsidP="008D7551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2B2B1A58" w14:textId="77777777" w:rsidR="001926DD" w:rsidRPr="0072483C" w:rsidRDefault="001926DD" w:rsidP="008D7551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69D615D9" w14:textId="77777777" w:rsidR="00895EF3" w:rsidRPr="0072483C" w:rsidRDefault="00895EF3" w:rsidP="0072483C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1926DD" w:rsidRPr="0072483C" w14:paraId="1F7FA15B" w14:textId="77777777" w:rsidTr="00B63CB2">
        <w:trPr>
          <w:trHeight w:val="626"/>
        </w:trPr>
        <w:tc>
          <w:tcPr>
            <w:tcW w:w="2973" w:type="dxa"/>
            <w:vAlign w:val="center"/>
          </w:tcPr>
          <w:p w14:paraId="0D04236C" w14:textId="77777777" w:rsidR="001926DD" w:rsidRPr="0072483C" w:rsidRDefault="001926DD" w:rsidP="00B63CB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72483C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  <w:vAlign w:val="center"/>
          </w:tcPr>
          <w:p w14:paraId="72CF8DCB" w14:textId="45BB814F" w:rsidR="001926DD" w:rsidRPr="0072483C" w:rsidRDefault="001926DD" w:rsidP="00B63CB2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Od </w:t>
            </w:r>
            <w:r w:rsidR="004A46DB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B63CB2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4A46DB">
              <w:rPr>
                <w:rFonts w:ascii="Times New Roman" w:eastAsia="Simsun (Founder Extended)" w:hAnsi="Times New Roman" w:cs="Times New Roman"/>
                <w:lang w:eastAsia="zh-CN"/>
              </w:rPr>
              <w:t>.0</w:t>
            </w:r>
            <w:r w:rsidR="00B63CB2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4A46DB">
              <w:rPr>
                <w:rFonts w:ascii="Times New Roman" w:eastAsia="Simsun (Founder Extended)" w:hAnsi="Times New Roman" w:cs="Times New Roman"/>
                <w:lang w:eastAsia="zh-CN"/>
              </w:rPr>
              <w:t>.2024.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do </w:t>
            </w:r>
            <w:r w:rsidR="004A46DB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B63CB2">
              <w:rPr>
                <w:rFonts w:ascii="Times New Roman" w:eastAsia="Simsun (Founder Extended)" w:hAnsi="Times New Roman" w:cs="Times New Roman"/>
                <w:lang w:eastAsia="zh-CN"/>
              </w:rPr>
              <w:t>2.04.</w:t>
            </w:r>
            <w:r w:rsidR="004A46DB">
              <w:rPr>
                <w:rFonts w:ascii="Times New Roman" w:eastAsia="Simsun (Founder Extended)" w:hAnsi="Times New Roman" w:cs="Times New Roman"/>
                <w:lang w:eastAsia="zh-CN"/>
              </w:rPr>
              <w:t>2024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1926DD" w:rsidRPr="0072483C" w14:paraId="54C9ACA7" w14:textId="77777777" w:rsidTr="004D5DDC">
        <w:trPr>
          <w:trHeight w:val="1811"/>
        </w:trPr>
        <w:tc>
          <w:tcPr>
            <w:tcW w:w="2973" w:type="dxa"/>
            <w:vAlign w:val="center"/>
          </w:tcPr>
          <w:p w14:paraId="2C73A372" w14:textId="35A5E3AA" w:rsidR="004D5DDC" w:rsidRPr="004D5DDC" w:rsidRDefault="004D5DDC" w:rsidP="004D5D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DDC">
              <w:rPr>
                <w:rFonts w:ascii="Times New Roman" w:hAnsi="Times New Roman"/>
                <w:sz w:val="24"/>
                <w:szCs w:val="24"/>
              </w:rPr>
              <w:t xml:space="preserve">Podnositelj prijedloga i mišljenja </w:t>
            </w:r>
          </w:p>
          <w:p w14:paraId="6B521E88" w14:textId="77777777" w:rsidR="004D5DDC" w:rsidRPr="004D5DDC" w:rsidRDefault="004D5DDC" w:rsidP="004D5D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DDC">
              <w:rPr>
                <w:rFonts w:ascii="Times New Roman" w:hAnsi="Times New Roman"/>
                <w:sz w:val="24"/>
                <w:szCs w:val="24"/>
              </w:rPr>
              <w:t xml:space="preserve">(ime i prezime fizičke osobe </w:t>
            </w:r>
          </w:p>
          <w:p w14:paraId="486A4A9B" w14:textId="77777777" w:rsidR="004D5DDC" w:rsidRPr="004D5DDC" w:rsidRDefault="004D5DDC" w:rsidP="004D5D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DDC">
              <w:rPr>
                <w:rFonts w:ascii="Times New Roman" w:hAnsi="Times New Roman"/>
                <w:sz w:val="24"/>
                <w:szCs w:val="24"/>
              </w:rPr>
              <w:t xml:space="preserve">odnosno naziv pravne osobe </w:t>
            </w:r>
          </w:p>
          <w:p w14:paraId="7E5DD63A" w14:textId="6999357D" w:rsidR="001926DD" w:rsidRPr="004D5DDC" w:rsidDel="005D53AE" w:rsidRDefault="004D5DDC" w:rsidP="004D5D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DDC">
              <w:rPr>
                <w:rFonts w:ascii="Times New Roman" w:hAnsi="Times New Roman"/>
                <w:sz w:val="24"/>
                <w:szCs w:val="24"/>
              </w:rPr>
              <w:t xml:space="preserve">za koju se podnosi prijedlog i mišljenje)  </w:t>
            </w:r>
          </w:p>
        </w:tc>
        <w:tc>
          <w:tcPr>
            <w:tcW w:w="6328" w:type="dxa"/>
            <w:gridSpan w:val="2"/>
          </w:tcPr>
          <w:p w14:paraId="70F07BC8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1926DD" w:rsidRPr="0072483C" w14:paraId="74EFD9C3" w14:textId="77777777" w:rsidTr="00B63CB2">
        <w:trPr>
          <w:trHeight w:val="1338"/>
        </w:trPr>
        <w:tc>
          <w:tcPr>
            <w:tcW w:w="2973" w:type="dxa"/>
            <w:vAlign w:val="center"/>
          </w:tcPr>
          <w:p w14:paraId="57F16C64" w14:textId="77777777" w:rsidR="001926DD" w:rsidRPr="0072483C" w:rsidRDefault="001926DD" w:rsidP="00B63CB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63D81D7B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1926DD" w:rsidRPr="0072483C" w14:paraId="5EC97985" w14:textId="77777777" w:rsidTr="00B63CB2">
        <w:trPr>
          <w:trHeight w:val="1771"/>
        </w:trPr>
        <w:tc>
          <w:tcPr>
            <w:tcW w:w="2973" w:type="dxa"/>
            <w:vAlign w:val="center"/>
          </w:tcPr>
          <w:p w14:paraId="30820520" w14:textId="1E134A03" w:rsidR="001926DD" w:rsidRPr="0072483C" w:rsidRDefault="001926DD" w:rsidP="004D5DD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</w:t>
            </w:r>
            <w:r w:rsidR="004D5DD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</w:t>
            </w: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  <w:r w:rsidR="004D5DD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prijedlog akta/dokumenta</w:t>
            </w:r>
          </w:p>
        </w:tc>
        <w:tc>
          <w:tcPr>
            <w:tcW w:w="6328" w:type="dxa"/>
            <w:gridSpan w:val="2"/>
          </w:tcPr>
          <w:p w14:paraId="070B7D10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7703EF52" w14:textId="77777777" w:rsidTr="00B63CB2">
        <w:trPr>
          <w:trHeight w:val="1556"/>
        </w:trPr>
        <w:tc>
          <w:tcPr>
            <w:tcW w:w="2973" w:type="dxa"/>
            <w:vAlign w:val="center"/>
          </w:tcPr>
          <w:p w14:paraId="7247D1AF" w14:textId="5729F19D" w:rsidR="001926DD" w:rsidRPr="0072483C" w:rsidRDefault="001926DD" w:rsidP="004D5DD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Primjedbe na </w:t>
            </w:r>
            <w:r w:rsidR="004D5DD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pojedine članke ili dijelove prijedloga akta/dokumenta</w:t>
            </w:r>
          </w:p>
        </w:tc>
        <w:tc>
          <w:tcPr>
            <w:tcW w:w="6328" w:type="dxa"/>
            <w:gridSpan w:val="2"/>
          </w:tcPr>
          <w:p w14:paraId="484415C5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0F58CF38" w14:textId="77777777" w:rsidTr="00B63CB2">
        <w:trPr>
          <w:trHeight w:val="702"/>
        </w:trPr>
        <w:tc>
          <w:tcPr>
            <w:tcW w:w="2973" w:type="dxa"/>
            <w:vMerge w:val="restart"/>
            <w:vAlign w:val="center"/>
          </w:tcPr>
          <w:p w14:paraId="6D0104F0" w14:textId="6239C5B5" w:rsidR="001926DD" w:rsidRPr="0072483C" w:rsidRDefault="00B63CB2" w:rsidP="00B63CB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 osobe</w:t>
            </w:r>
            <w:r w:rsidR="001926DD"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5B27579B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6FE1DF23" w14:textId="77777777" w:rsidTr="008D7551">
        <w:trPr>
          <w:trHeight w:val="702"/>
        </w:trPr>
        <w:tc>
          <w:tcPr>
            <w:tcW w:w="2973" w:type="dxa"/>
            <w:vMerge/>
          </w:tcPr>
          <w:p w14:paraId="5D125F20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24D828EA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13A66E21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72DBA8A6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1926DD" w:rsidRPr="0072483C" w14:paraId="7EAEE071" w14:textId="77777777" w:rsidTr="00B63CB2">
        <w:trPr>
          <w:trHeight w:val="681"/>
        </w:trPr>
        <w:tc>
          <w:tcPr>
            <w:tcW w:w="2973" w:type="dxa"/>
            <w:vAlign w:val="center"/>
          </w:tcPr>
          <w:p w14:paraId="473A4537" w14:textId="77777777" w:rsidR="001926DD" w:rsidRPr="0072483C" w:rsidRDefault="001926DD" w:rsidP="00B63CB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217E206E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42A7849D" w14:textId="77777777" w:rsidTr="00B63CB2">
        <w:trPr>
          <w:trHeight w:val="1971"/>
        </w:trPr>
        <w:tc>
          <w:tcPr>
            <w:tcW w:w="2973" w:type="dxa"/>
            <w:vAlign w:val="center"/>
          </w:tcPr>
          <w:p w14:paraId="15E55001" w14:textId="2B4B0992" w:rsidR="00B63CB2" w:rsidRPr="0072483C" w:rsidRDefault="00CC5FC1" w:rsidP="00CC5FC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S</w:t>
            </w:r>
            <w:r w:rsidR="001926DD"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uglas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a</w:t>
            </w:r>
            <w:r w:rsidR="001926DD"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sam</w:t>
            </w:r>
            <w:r w:rsidR="001926DD"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da se ovaj obraza</w:t>
            </w:r>
            <w:r w:rsidR="00B63CB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c, s nazivom/imenom sudionika</w:t>
            </w:r>
            <w:r w:rsidR="001926DD"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savjetovanja, objavi na </w:t>
            </w:r>
            <w:r w:rsidR="00B63CB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mrežnoj </w:t>
            </w:r>
            <w:r w:rsidR="001926DD"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stranici Općine Fužine </w:t>
            </w:r>
            <w:hyperlink r:id="rId4" w:history="1">
              <w:r w:rsidR="00B63CB2" w:rsidRPr="00FE6535">
                <w:rPr>
                  <w:rStyle w:val="Hiperveza"/>
                  <w:rFonts w:ascii="Times New Roman" w:eastAsia="Simsun (Founder Extended)" w:hAnsi="Times New Roman" w:cs="Times New Roman"/>
                  <w:b w:val="0"/>
                  <w:lang w:eastAsia="zh-CN"/>
                </w:rPr>
                <w:t>www.fuzine.hr</w:t>
              </w:r>
            </w:hyperlink>
          </w:p>
        </w:tc>
        <w:tc>
          <w:tcPr>
            <w:tcW w:w="2880" w:type="dxa"/>
            <w:vAlign w:val="center"/>
          </w:tcPr>
          <w:p w14:paraId="07A4C6B1" w14:textId="77777777" w:rsidR="001926DD" w:rsidRPr="0072483C" w:rsidRDefault="001926DD" w:rsidP="00B63CB2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  <w:vAlign w:val="center"/>
          </w:tcPr>
          <w:p w14:paraId="29A1E3A9" w14:textId="77777777" w:rsidR="001926DD" w:rsidRPr="0072483C" w:rsidRDefault="001926DD" w:rsidP="00B63CB2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2F975A0C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6A281F7" w14:textId="623C5FE2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Popunjeni obrazac s eventualnim prilozima zaključno s </w:t>
      </w:r>
      <w:r w:rsidR="00B63CB2">
        <w:rPr>
          <w:rFonts w:ascii="Times New Roman" w:hAnsi="Times New Roman"/>
          <w:sz w:val="24"/>
          <w:szCs w:val="24"/>
        </w:rPr>
        <w:t>12.4</w:t>
      </w:r>
      <w:r w:rsidR="00172801">
        <w:rPr>
          <w:rFonts w:ascii="Times New Roman" w:hAnsi="Times New Roman"/>
          <w:sz w:val="24"/>
          <w:szCs w:val="24"/>
        </w:rPr>
        <w:t>.202</w:t>
      </w:r>
      <w:r w:rsidR="004A46D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4E71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 dostavite na adresu elektron</w:t>
      </w:r>
      <w:r w:rsidR="00B63CB2">
        <w:rPr>
          <w:rFonts w:ascii="Times New Roman" w:hAnsi="Times New Roman"/>
          <w:sz w:val="24"/>
          <w:szCs w:val="24"/>
        </w:rPr>
        <w:t>ičke</w:t>
      </w:r>
      <w:r>
        <w:rPr>
          <w:rFonts w:ascii="Times New Roman" w:hAnsi="Times New Roman"/>
          <w:sz w:val="24"/>
          <w:szCs w:val="24"/>
        </w:rPr>
        <w:t xml:space="preserve"> pošte:</w:t>
      </w:r>
    </w:p>
    <w:p w14:paraId="229A10ED" w14:textId="2158925E" w:rsidR="001926DD" w:rsidRDefault="00B63CB2" w:rsidP="001926DD">
      <w:pPr>
        <w:jc w:val="center"/>
        <w:rPr>
          <w:rFonts w:ascii="Times New Roman" w:hAnsi="Times New Roman"/>
          <w:sz w:val="24"/>
          <w:szCs w:val="24"/>
        </w:rPr>
      </w:pPr>
      <w:hyperlink r:id="rId5" w:history="1">
        <w:r w:rsidRPr="00FE6535">
          <w:rPr>
            <w:rStyle w:val="Hiperveza"/>
            <w:rFonts w:ascii="Times New Roman" w:hAnsi="Times New Roman"/>
            <w:sz w:val="24"/>
            <w:szCs w:val="24"/>
          </w:rPr>
          <w:t>pisarnica@fuzine.hr</w:t>
        </w:r>
      </w:hyperlink>
    </w:p>
    <w:p w14:paraId="0B881CC8" w14:textId="1FB35C0E" w:rsidR="001926DD" w:rsidRPr="004D5DDC" w:rsidRDefault="001926DD" w:rsidP="004D5DDC">
      <w:pPr>
        <w:jc w:val="both"/>
        <w:rPr>
          <w:rFonts w:ascii="Times New Roman" w:hAnsi="Times New Roman"/>
          <w:sz w:val="24"/>
          <w:szCs w:val="24"/>
        </w:rPr>
      </w:pPr>
    </w:p>
    <w:p w14:paraId="375D4600" w14:textId="37906605" w:rsidR="00745C8C" w:rsidRPr="00745C8C" w:rsidRDefault="00745C8C" w:rsidP="00745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C8C">
        <w:rPr>
          <w:rFonts w:ascii="Times New Roman" w:hAnsi="Times New Roman"/>
          <w:sz w:val="24"/>
          <w:szCs w:val="24"/>
        </w:rPr>
        <w:t xml:space="preserve">Po isteku roka za dostavu mišljenja i prijedloga </w:t>
      </w:r>
      <w:r>
        <w:rPr>
          <w:rFonts w:ascii="Times New Roman" w:hAnsi="Times New Roman"/>
          <w:sz w:val="24"/>
          <w:szCs w:val="24"/>
        </w:rPr>
        <w:t>nositelj izrade akta</w:t>
      </w:r>
      <w:r w:rsidRPr="00745C8C">
        <w:rPr>
          <w:rFonts w:ascii="Times New Roman" w:hAnsi="Times New Roman"/>
          <w:sz w:val="24"/>
          <w:szCs w:val="24"/>
        </w:rPr>
        <w:t xml:space="preserve"> izradit </w:t>
      </w:r>
      <w:r>
        <w:rPr>
          <w:rFonts w:ascii="Times New Roman" w:hAnsi="Times New Roman"/>
          <w:sz w:val="24"/>
          <w:szCs w:val="24"/>
        </w:rPr>
        <w:t xml:space="preserve">će </w:t>
      </w:r>
      <w:r w:rsidRPr="00745C8C">
        <w:rPr>
          <w:rFonts w:ascii="Times New Roman" w:hAnsi="Times New Roman"/>
          <w:sz w:val="24"/>
          <w:szCs w:val="24"/>
        </w:rPr>
        <w:t xml:space="preserve">i objaviti na </w:t>
      </w:r>
      <w:r>
        <w:rPr>
          <w:rFonts w:ascii="Times New Roman" w:hAnsi="Times New Roman"/>
          <w:sz w:val="24"/>
          <w:szCs w:val="24"/>
        </w:rPr>
        <w:t xml:space="preserve">mrežnoj </w:t>
      </w:r>
      <w:r w:rsidRPr="00745C8C">
        <w:rPr>
          <w:rFonts w:ascii="Times New Roman" w:hAnsi="Times New Roman"/>
          <w:sz w:val="24"/>
          <w:szCs w:val="24"/>
        </w:rPr>
        <w:t xml:space="preserve">stranici </w:t>
      </w:r>
      <w:r w:rsidRPr="00745C8C">
        <w:rPr>
          <w:rFonts w:ascii="Times New Roman" w:hAnsi="Times New Roman"/>
          <w:sz w:val="24"/>
          <w:szCs w:val="24"/>
        </w:rPr>
        <w:t xml:space="preserve">Općine Fužine </w:t>
      </w:r>
      <w:hyperlink r:id="rId6" w:history="1">
        <w:r w:rsidRPr="00FE6535">
          <w:rPr>
            <w:rStyle w:val="Hiperveza"/>
            <w:rFonts w:ascii="Times New Roman" w:hAnsi="Times New Roman"/>
            <w:sz w:val="24"/>
            <w:szCs w:val="24"/>
          </w:rPr>
          <w:t>www.fuzine.hr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F25D50">
        <w:rPr>
          <w:rFonts w:ascii="Times New Roman" w:hAnsi="Times New Roman"/>
          <w:sz w:val="24"/>
          <w:szCs w:val="24"/>
        </w:rPr>
        <w:t>I</w:t>
      </w:r>
      <w:r w:rsidRPr="00745C8C">
        <w:rPr>
          <w:rFonts w:ascii="Times New Roman" w:hAnsi="Times New Roman"/>
          <w:sz w:val="24"/>
          <w:szCs w:val="24"/>
        </w:rPr>
        <w:t xml:space="preserve">zvješće o savjetovanju s javnošću, koje sadrži zaprimljene prijedloge i primjedbe te očitovanja s razlozima za neprihvaćanje pojedinih prijedloga i primjedbi. Izvješće o savjetovanju s javnošću nositelj izrade nacrta obvezno dostavlja tijelu koje usvaja ili donosi </w:t>
      </w:r>
      <w:bookmarkStart w:id="0" w:name="_GoBack"/>
      <w:bookmarkEnd w:id="0"/>
      <w:r w:rsidRPr="00745C8C">
        <w:rPr>
          <w:rFonts w:ascii="Times New Roman" w:hAnsi="Times New Roman"/>
          <w:sz w:val="24"/>
          <w:szCs w:val="24"/>
        </w:rPr>
        <w:t>opći akt ili dokument.</w:t>
      </w:r>
    </w:p>
    <w:sectPr w:rsidR="00745C8C" w:rsidRPr="00745C8C" w:rsidSect="009E2F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DD"/>
    <w:rsid w:val="000D6F1A"/>
    <w:rsid w:val="000F100D"/>
    <w:rsid w:val="00124995"/>
    <w:rsid w:val="0013480A"/>
    <w:rsid w:val="00172801"/>
    <w:rsid w:val="001926DD"/>
    <w:rsid w:val="004A46DB"/>
    <w:rsid w:val="004D5DDC"/>
    <w:rsid w:val="004E1E2F"/>
    <w:rsid w:val="004E71C0"/>
    <w:rsid w:val="005D0BCD"/>
    <w:rsid w:val="0072483C"/>
    <w:rsid w:val="00745C8C"/>
    <w:rsid w:val="007800A1"/>
    <w:rsid w:val="00895EF3"/>
    <w:rsid w:val="00903840"/>
    <w:rsid w:val="009C2A66"/>
    <w:rsid w:val="009E2FD3"/>
    <w:rsid w:val="00AC3AEA"/>
    <w:rsid w:val="00AD0197"/>
    <w:rsid w:val="00B1421C"/>
    <w:rsid w:val="00B63CB2"/>
    <w:rsid w:val="00C36086"/>
    <w:rsid w:val="00C80B6F"/>
    <w:rsid w:val="00CC5FC1"/>
    <w:rsid w:val="00DB732D"/>
    <w:rsid w:val="00F25D50"/>
    <w:rsid w:val="00FB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B823"/>
  <w15:chartTrackingRefBased/>
  <w15:docId w15:val="{7C0F74D8-7744-4BBB-830B-27B67DAF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926DD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1926DD"/>
    <w:rPr>
      <w:rFonts w:ascii="Arial" w:eastAsia="Times New Roman" w:hAnsi="Arial" w:cs="Arial"/>
      <w:b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71C0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63CB2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4D5DD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4D5DD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zine.hr" TargetMode="External"/><Relationship Id="rId5" Type="http://schemas.openxmlformats.org/officeDocument/2006/relationships/hyperlink" Target="mailto:pisarnica@fuzine.hr" TargetMode="External"/><Relationship Id="rId4" Type="http://schemas.openxmlformats.org/officeDocument/2006/relationships/hyperlink" Target="http://www.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David Bregovac</cp:lastModifiedBy>
  <cp:revision>6</cp:revision>
  <cp:lastPrinted>2023-06-05T07:49:00Z</cp:lastPrinted>
  <dcterms:created xsi:type="dcterms:W3CDTF">2024-03-13T08:12:00Z</dcterms:created>
  <dcterms:modified xsi:type="dcterms:W3CDTF">2024-03-13T08:20:00Z</dcterms:modified>
</cp:coreProperties>
</file>